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20749" w14:textId="77777777" w:rsidR="009A5A98" w:rsidRPr="009A5A98" w:rsidRDefault="009A5A98" w:rsidP="00D36D57">
      <w:pPr>
        <w:spacing w:before="100" w:beforeAutospacing="1" w:after="100" w:afterAutospacing="1" w:line="360" w:lineRule="auto"/>
        <w:jc w:val="both"/>
        <w:rPr>
          <w:sz w:val="24"/>
          <w:szCs w:val="24"/>
          <w:lang w:eastAsia="fr-CA"/>
        </w:rPr>
      </w:pPr>
      <w:r w:rsidRPr="009A5A98">
        <w:rPr>
          <w:sz w:val="24"/>
          <w:szCs w:val="24"/>
          <w:lang w:eastAsia="fr-CA"/>
        </w:rPr>
        <w:t>Chers parents,</w:t>
      </w:r>
    </w:p>
    <w:p w14:paraId="1ED62E2F" w14:textId="01E5A3FD" w:rsidR="002746F1" w:rsidRPr="009A5A98" w:rsidRDefault="009A5A98" w:rsidP="00D36D57">
      <w:pPr>
        <w:spacing w:before="100" w:beforeAutospacing="1" w:after="100" w:afterAutospacing="1" w:line="360" w:lineRule="auto"/>
        <w:jc w:val="both"/>
        <w:rPr>
          <w:sz w:val="24"/>
          <w:szCs w:val="24"/>
          <w:lang w:eastAsia="fr-CA"/>
        </w:rPr>
      </w:pPr>
      <w:r w:rsidRPr="009A5A98">
        <w:rPr>
          <w:sz w:val="24"/>
          <w:szCs w:val="24"/>
          <w:lang w:eastAsia="fr-CA"/>
        </w:rPr>
        <w:t xml:space="preserve">Nous avons le plaisir de vous inviter à notre </w:t>
      </w:r>
      <w:r w:rsidR="00D36D57">
        <w:rPr>
          <w:b/>
          <w:bCs/>
          <w:sz w:val="24"/>
          <w:szCs w:val="24"/>
          <w:lang w:eastAsia="fr-CA"/>
        </w:rPr>
        <w:t>soirée</w:t>
      </w:r>
      <w:r w:rsidRPr="009A5A98">
        <w:rPr>
          <w:b/>
          <w:bCs/>
          <w:sz w:val="24"/>
          <w:szCs w:val="24"/>
          <w:lang w:eastAsia="fr-CA"/>
        </w:rPr>
        <w:t xml:space="preserve"> Portes Ouvertes</w:t>
      </w:r>
      <w:r w:rsidRPr="009A5A98">
        <w:rPr>
          <w:sz w:val="24"/>
          <w:szCs w:val="24"/>
          <w:lang w:eastAsia="fr-CA"/>
        </w:rPr>
        <w:t xml:space="preserve"> qui se tiendra le </w:t>
      </w:r>
      <w:r w:rsidR="002746F1">
        <w:rPr>
          <w:b/>
          <w:bCs/>
          <w:sz w:val="24"/>
          <w:szCs w:val="24"/>
          <w:lang w:eastAsia="fr-CA"/>
        </w:rPr>
        <w:t>jeudi 24 avril</w:t>
      </w:r>
      <w:r w:rsidRPr="009A5A98">
        <w:rPr>
          <w:sz w:val="24"/>
          <w:szCs w:val="24"/>
          <w:lang w:eastAsia="fr-CA"/>
        </w:rPr>
        <w:t xml:space="preserve"> à </w:t>
      </w:r>
      <w:r w:rsidR="002746F1" w:rsidRPr="002746F1">
        <w:rPr>
          <w:bCs/>
          <w:sz w:val="24"/>
          <w:szCs w:val="24"/>
          <w:lang w:eastAsia="fr-CA"/>
        </w:rPr>
        <w:t>notre école</w:t>
      </w:r>
      <w:r w:rsidR="00D36D57">
        <w:rPr>
          <w:bCs/>
          <w:sz w:val="24"/>
          <w:szCs w:val="24"/>
          <w:lang w:eastAsia="fr-CA"/>
        </w:rPr>
        <w:t xml:space="preserve"> </w:t>
      </w:r>
      <w:r w:rsidR="00D36D57" w:rsidRPr="00D36D57">
        <w:rPr>
          <w:b/>
          <w:bCs/>
          <w:sz w:val="24"/>
          <w:szCs w:val="24"/>
          <w:lang w:eastAsia="fr-CA"/>
        </w:rPr>
        <w:t>de 1</w:t>
      </w:r>
      <w:r w:rsidR="00137F44">
        <w:rPr>
          <w:b/>
          <w:bCs/>
          <w:sz w:val="24"/>
          <w:szCs w:val="24"/>
          <w:lang w:eastAsia="fr-CA"/>
        </w:rPr>
        <w:t>6</w:t>
      </w:r>
      <w:r w:rsidR="00D36D57" w:rsidRPr="00D36D57">
        <w:rPr>
          <w:b/>
          <w:bCs/>
          <w:sz w:val="24"/>
          <w:szCs w:val="24"/>
          <w:lang w:eastAsia="fr-CA"/>
        </w:rPr>
        <w:t>h à 18h</w:t>
      </w:r>
      <w:r w:rsidRPr="009A5A98">
        <w:rPr>
          <w:sz w:val="24"/>
          <w:szCs w:val="24"/>
          <w:lang w:eastAsia="fr-CA"/>
        </w:rPr>
        <w:t xml:space="preserve">. </w:t>
      </w:r>
      <w:r w:rsidR="002746F1" w:rsidRPr="009A5A98">
        <w:rPr>
          <w:sz w:val="24"/>
          <w:szCs w:val="24"/>
          <w:lang w:eastAsia="fr-CA"/>
        </w:rPr>
        <w:t>Nous serions ravi</w:t>
      </w:r>
      <w:r w:rsidR="00D36D57">
        <w:rPr>
          <w:sz w:val="24"/>
          <w:szCs w:val="24"/>
          <w:lang w:eastAsia="fr-CA"/>
        </w:rPr>
        <w:t>es</w:t>
      </w:r>
      <w:r w:rsidR="002746F1" w:rsidRPr="009A5A98">
        <w:rPr>
          <w:sz w:val="24"/>
          <w:szCs w:val="24"/>
          <w:lang w:eastAsia="fr-CA"/>
        </w:rPr>
        <w:t xml:space="preserve"> de vous accueillir et de vous faire découvrir l'environnement dans lequel votre enfant évoluera </w:t>
      </w:r>
      <w:r w:rsidR="002746F1">
        <w:rPr>
          <w:sz w:val="24"/>
          <w:szCs w:val="24"/>
          <w:lang w:eastAsia="fr-CA"/>
        </w:rPr>
        <w:t>l’année prochaine</w:t>
      </w:r>
      <w:r w:rsidR="002746F1" w:rsidRPr="009A5A98">
        <w:rPr>
          <w:sz w:val="24"/>
          <w:szCs w:val="24"/>
          <w:lang w:eastAsia="fr-CA"/>
        </w:rPr>
        <w:t>.</w:t>
      </w:r>
    </w:p>
    <w:p w14:paraId="6F9E5C06" w14:textId="309DB4A6" w:rsidR="009A5A98" w:rsidRPr="009A5A98" w:rsidRDefault="009A5A98" w:rsidP="00D36D57">
      <w:pPr>
        <w:spacing w:before="100" w:beforeAutospacing="1" w:after="100" w:afterAutospacing="1" w:line="360" w:lineRule="auto"/>
        <w:jc w:val="both"/>
        <w:rPr>
          <w:sz w:val="24"/>
          <w:szCs w:val="24"/>
          <w:lang w:eastAsia="fr-CA"/>
        </w:rPr>
      </w:pPr>
      <w:r w:rsidRPr="009A5A98">
        <w:rPr>
          <w:sz w:val="24"/>
          <w:szCs w:val="24"/>
          <w:lang w:eastAsia="fr-CA"/>
        </w:rPr>
        <w:t xml:space="preserve">Ce sera </w:t>
      </w:r>
      <w:r w:rsidR="002746F1">
        <w:rPr>
          <w:sz w:val="24"/>
          <w:szCs w:val="24"/>
          <w:lang w:eastAsia="fr-CA"/>
        </w:rPr>
        <w:t>une belle occasio</w:t>
      </w:r>
      <w:bookmarkStart w:id="0" w:name="_GoBack"/>
      <w:bookmarkEnd w:id="0"/>
      <w:r w:rsidR="002746F1">
        <w:rPr>
          <w:sz w:val="24"/>
          <w:szCs w:val="24"/>
          <w:lang w:eastAsia="fr-CA"/>
        </w:rPr>
        <w:t>n</w:t>
      </w:r>
      <w:r w:rsidRPr="009A5A98">
        <w:rPr>
          <w:sz w:val="24"/>
          <w:szCs w:val="24"/>
          <w:lang w:eastAsia="fr-CA"/>
        </w:rPr>
        <w:t xml:space="preserve"> pour découvrir notre é</w:t>
      </w:r>
      <w:r w:rsidR="002746F1">
        <w:rPr>
          <w:sz w:val="24"/>
          <w:szCs w:val="24"/>
          <w:lang w:eastAsia="fr-CA"/>
        </w:rPr>
        <w:t>cole</w:t>
      </w:r>
      <w:r w:rsidRPr="009A5A98">
        <w:rPr>
          <w:sz w:val="24"/>
          <w:szCs w:val="24"/>
          <w:lang w:eastAsia="fr-CA"/>
        </w:rPr>
        <w:t xml:space="preserve">, rencontrer </w:t>
      </w:r>
      <w:r w:rsidR="00D36D57">
        <w:rPr>
          <w:sz w:val="24"/>
          <w:szCs w:val="24"/>
          <w:lang w:eastAsia="fr-CA"/>
        </w:rPr>
        <w:t xml:space="preserve">nos superbes </w:t>
      </w:r>
      <w:r w:rsidRPr="009A5A98">
        <w:rPr>
          <w:sz w:val="24"/>
          <w:szCs w:val="24"/>
          <w:lang w:eastAsia="fr-CA"/>
        </w:rPr>
        <w:t>enseignant</w:t>
      </w:r>
      <w:r w:rsidR="002746F1">
        <w:rPr>
          <w:sz w:val="24"/>
          <w:szCs w:val="24"/>
          <w:lang w:eastAsia="fr-CA"/>
        </w:rPr>
        <w:t>e</w:t>
      </w:r>
      <w:r w:rsidRPr="009A5A98">
        <w:rPr>
          <w:sz w:val="24"/>
          <w:szCs w:val="24"/>
          <w:lang w:eastAsia="fr-CA"/>
        </w:rPr>
        <w:t>s</w:t>
      </w:r>
      <w:r w:rsidR="002746F1">
        <w:rPr>
          <w:sz w:val="24"/>
          <w:szCs w:val="24"/>
          <w:lang w:eastAsia="fr-CA"/>
        </w:rPr>
        <w:t xml:space="preserve"> du préscolaire </w:t>
      </w:r>
      <w:r w:rsidRPr="009A5A98">
        <w:rPr>
          <w:sz w:val="24"/>
          <w:szCs w:val="24"/>
          <w:lang w:eastAsia="fr-CA"/>
        </w:rPr>
        <w:t>et poser toutes vos questions concernant l'accueil et l'accompagnement de vos enfants au préscolaire.</w:t>
      </w:r>
    </w:p>
    <w:p w14:paraId="293D5096" w14:textId="176FCB77" w:rsidR="009A5A98" w:rsidRPr="009A5A98" w:rsidRDefault="00D36D57" w:rsidP="00D36D57">
      <w:pPr>
        <w:spacing w:before="100" w:beforeAutospacing="1" w:after="100" w:afterAutospacing="1" w:line="360" w:lineRule="auto"/>
        <w:jc w:val="both"/>
        <w:rPr>
          <w:sz w:val="24"/>
          <w:szCs w:val="24"/>
          <w:lang w:eastAsia="fr-CA"/>
        </w:rPr>
      </w:pPr>
      <w:r>
        <w:rPr>
          <w:sz w:val="24"/>
          <w:szCs w:val="24"/>
          <w:lang w:eastAsia="fr-CA"/>
        </w:rPr>
        <w:t>Voici le programme de la soirée :</w:t>
      </w:r>
    </w:p>
    <w:p w14:paraId="07538851" w14:textId="59F2A9BF" w:rsidR="009A5A98" w:rsidRPr="009A5A98" w:rsidRDefault="009A5A98" w:rsidP="00D36D57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sz w:val="24"/>
          <w:szCs w:val="24"/>
          <w:lang w:eastAsia="fr-CA"/>
        </w:rPr>
      </w:pPr>
      <w:r w:rsidRPr="009A5A98">
        <w:rPr>
          <w:sz w:val="24"/>
          <w:szCs w:val="24"/>
          <w:lang w:eastAsia="fr-CA"/>
        </w:rPr>
        <w:t>Une visite guidée des locaux</w:t>
      </w:r>
      <w:r w:rsidR="002746F1">
        <w:rPr>
          <w:sz w:val="24"/>
          <w:szCs w:val="24"/>
          <w:lang w:eastAsia="fr-CA"/>
        </w:rPr>
        <w:t> : classe, service de garde, gymnase, etc.</w:t>
      </w:r>
    </w:p>
    <w:p w14:paraId="2AA14C8A" w14:textId="79033A88" w:rsidR="009A5A98" w:rsidRPr="009A5A98" w:rsidRDefault="009A5A98" w:rsidP="00D36D57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sz w:val="24"/>
          <w:szCs w:val="24"/>
          <w:lang w:eastAsia="fr-CA"/>
        </w:rPr>
      </w:pPr>
      <w:r w:rsidRPr="009A5A98">
        <w:rPr>
          <w:sz w:val="24"/>
          <w:szCs w:val="24"/>
          <w:lang w:eastAsia="fr-CA"/>
        </w:rPr>
        <w:t xml:space="preserve">Des informations sur le programme </w:t>
      </w:r>
      <w:r w:rsidR="00E83B96">
        <w:rPr>
          <w:sz w:val="24"/>
          <w:szCs w:val="24"/>
          <w:lang w:eastAsia="fr-CA"/>
        </w:rPr>
        <w:t>du</w:t>
      </w:r>
      <w:r w:rsidR="002746F1">
        <w:rPr>
          <w:sz w:val="24"/>
          <w:szCs w:val="24"/>
          <w:lang w:eastAsia="fr-CA"/>
        </w:rPr>
        <w:t xml:space="preserve"> préscolaire</w:t>
      </w:r>
    </w:p>
    <w:p w14:paraId="09021E0E" w14:textId="77777777" w:rsidR="009A5A98" w:rsidRPr="009A5A98" w:rsidRDefault="009A5A98" w:rsidP="00D36D57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sz w:val="24"/>
          <w:szCs w:val="24"/>
          <w:lang w:eastAsia="fr-CA"/>
        </w:rPr>
      </w:pPr>
      <w:r w:rsidRPr="009A5A98">
        <w:rPr>
          <w:sz w:val="24"/>
          <w:szCs w:val="24"/>
          <w:lang w:eastAsia="fr-CA"/>
        </w:rPr>
        <w:t>Un moment d'échange avec d'autres parents</w:t>
      </w:r>
    </w:p>
    <w:p w14:paraId="291DF304" w14:textId="42E56B9F" w:rsidR="009A5A98" w:rsidRPr="009A5A98" w:rsidRDefault="009A5A98" w:rsidP="00D36D57">
      <w:pPr>
        <w:spacing w:before="100" w:beforeAutospacing="1" w:after="100" w:afterAutospacing="1" w:line="360" w:lineRule="auto"/>
        <w:jc w:val="both"/>
        <w:rPr>
          <w:sz w:val="24"/>
          <w:szCs w:val="24"/>
          <w:lang w:eastAsia="fr-CA"/>
        </w:rPr>
      </w:pPr>
      <w:r w:rsidRPr="009A5A98">
        <w:rPr>
          <w:sz w:val="24"/>
          <w:szCs w:val="24"/>
          <w:lang w:eastAsia="fr-CA"/>
        </w:rPr>
        <w:t xml:space="preserve">Merci de confirmer votre présence avant le </w:t>
      </w:r>
      <w:r w:rsidR="002746F1">
        <w:rPr>
          <w:b/>
          <w:bCs/>
          <w:sz w:val="24"/>
          <w:szCs w:val="24"/>
          <w:lang w:eastAsia="fr-CA"/>
        </w:rPr>
        <w:t>10 avril</w:t>
      </w:r>
      <w:r w:rsidRPr="009A5A98">
        <w:rPr>
          <w:sz w:val="24"/>
          <w:szCs w:val="24"/>
          <w:lang w:eastAsia="fr-CA"/>
        </w:rPr>
        <w:t xml:space="preserve"> en répondant à ce courriel</w:t>
      </w:r>
      <w:r w:rsidR="002746F1">
        <w:rPr>
          <w:sz w:val="24"/>
          <w:szCs w:val="24"/>
          <w:lang w:eastAsia="fr-CA"/>
        </w:rPr>
        <w:t>.</w:t>
      </w:r>
    </w:p>
    <w:p w14:paraId="7D00B771" w14:textId="77777777" w:rsidR="009A5A98" w:rsidRPr="009A5A98" w:rsidRDefault="009A5A98" w:rsidP="00D36D57">
      <w:pPr>
        <w:spacing w:before="100" w:beforeAutospacing="1" w:after="100" w:afterAutospacing="1" w:line="360" w:lineRule="auto"/>
        <w:jc w:val="both"/>
        <w:rPr>
          <w:sz w:val="24"/>
          <w:szCs w:val="24"/>
          <w:lang w:eastAsia="fr-CA"/>
        </w:rPr>
      </w:pPr>
      <w:r w:rsidRPr="009A5A98">
        <w:rPr>
          <w:sz w:val="24"/>
          <w:szCs w:val="24"/>
          <w:lang w:eastAsia="fr-CA"/>
        </w:rPr>
        <w:t>Nous avons hâte de vous rencontrer !</w:t>
      </w:r>
    </w:p>
    <w:p w14:paraId="1F8A65D6" w14:textId="19E1BD36" w:rsidR="009A5A98" w:rsidRPr="009A5A98" w:rsidRDefault="002746F1" w:rsidP="00D36D57">
      <w:pPr>
        <w:spacing w:before="100" w:beforeAutospacing="1" w:after="100" w:afterAutospacing="1" w:line="360" w:lineRule="auto"/>
        <w:jc w:val="both"/>
        <w:rPr>
          <w:sz w:val="24"/>
          <w:szCs w:val="24"/>
          <w:lang w:eastAsia="fr-CA"/>
        </w:rPr>
      </w:pPr>
      <w:r>
        <w:rPr>
          <w:sz w:val="24"/>
          <w:szCs w:val="24"/>
          <w:lang w:eastAsia="fr-CA"/>
        </w:rPr>
        <w:t>Bien c</w:t>
      </w:r>
      <w:r w:rsidR="009A5A98" w:rsidRPr="009A5A98">
        <w:rPr>
          <w:sz w:val="24"/>
          <w:szCs w:val="24"/>
          <w:lang w:eastAsia="fr-CA"/>
        </w:rPr>
        <w:t>ordialement,</w:t>
      </w:r>
    </w:p>
    <w:p w14:paraId="6F3B0EEE" w14:textId="280675C4" w:rsidR="00D36D57" w:rsidRDefault="00D36D57" w:rsidP="00831085">
      <w:pPr>
        <w:pStyle w:val="Default"/>
        <w:jc w:val="both"/>
        <w:rPr>
          <w:b/>
          <w:bCs/>
        </w:rPr>
      </w:pPr>
    </w:p>
    <w:p w14:paraId="1483572E" w14:textId="6F78BAE9" w:rsidR="00DA4AE3" w:rsidRDefault="00ED6D35" w:rsidP="00831085">
      <w:pPr>
        <w:pStyle w:val="Default"/>
        <w:jc w:val="both"/>
        <w:rPr>
          <w:b/>
          <w:bCs/>
        </w:rPr>
      </w:pPr>
      <w:r w:rsidRPr="000B76BF">
        <w:rPr>
          <w:b/>
          <w:bCs/>
        </w:rPr>
        <w:t>Laila Tamda</w:t>
      </w:r>
    </w:p>
    <w:p w14:paraId="722936DE" w14:textId="034FC336" w:rsidR="00201675" w:rsidRDefault="000B76BF" w:rsidP="00831085">
      <w:pPr>
        <w:pStyle w:val="Default"/>
        <w:jc w:val="both"/>
      </w:pPr>
      <w:r>
        <w:t>Directrice</w:t>
      </w:r>
    </w:p>
    <w:p w14:paraId="2600AA69" w14:textId="4B030562" w:rsidR="00194BF4" w:rsidRPr="00194BF4" w:rsidRDefault="00194BF4" w:rsidP="00831085">
      <w:pPr>
        <w:pStyle w:val="Default"/>
        <w:jc w:val="both"/>
        <w:rPr>
          <w:b/>
        </w:rPr>
      </w:pPr>
      <w:r w:rsidRPr="00194BF4">
        <w:rPr>
          <w:b/>
        </w:rPr>
        <w:t>Catherine Fournier</w:t>
      </w:r>
    </w:p>
    <w:p w14:paraId="4DF26D3F" w14:textId="5DA885EF" w:rsidR="00194BF4" w:rsidRPr="000B76BF" w:rsidRDefault="00194BF4" w:rsidP="00831085">
      <w:pPr>
        <w:pStyle w:val="Default"/>
        <w:jc w:val="both"/>
      </w:pPr>
      <w:r>
        <w:t>Directrice adjointe</w:t>
      </w:r>
    </w:p>
    <w:sectPr w:rsidR="00194BF4" w:rsidRPr="000B76BF">
      <w:footerReference w:type="default" r:id="rId11"/>
      <w:headerReference w:type="first" r:id="rId12"/>
      <w:footerReference w:type="first" r:id="rId13"/>
      <w:type w:val="continuous"/>
      <w:pgSz w:w="12240" w:h="15840" w:code="1"/>
      <w:pgMar w:top="1152" w:right="446" w:bottom="360" w:left="2261" w:header="216" w:footer="2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68537" w14:textId="77777777" w:rsidR="00224279" w:rsidRDefault="00224279">
      <w:r>
        <w:separator/>
      </w:r>
    </w:p>
  </w:endnote>
  <w:endnote w:type="continuationSeparator" w:id="0">
    <w:p w14:paraId="47FE3EA3" w14:textId="77777777" w:rsidR="00224279" w:rsidRDefault="0022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aloult_Cond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76947" w14:textId="2E62331A" w:rsidR="00B24767" w:rsidRDefault="00831085">
    <w:pPr>
      <w:pStyle w:val="Pieddepage"/>
    </w:pPr>
    <w:r>
      <w:rPr>
        <w:rFonts w:ascii="Chaloult_Cond" w:hAnsi="Chaloult_Cond"/>
        <w:noProof/>
        <w:sz w:val="14"/>
      </w:rPr>
      <w:drawing>
        <wp:inline distT="0" distB="0" distL="0" distR="0" wp14:anchorId="084F4640" wp14:editId="6446C041">
          <wp:extent cx="5854700" cy="53340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47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27" w:type="dxa"/>
      <w:tblInd w:w="-1757" w:type="dxa"/>
      <w:tblBorders>
        <w:insideH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31"/>
      <w:gridCol w:w="9296"/>
    </w:tblGrid>
    <w:tr w:rsidR="00E01831" w14:paraId="1D3467C7" w14:textId="77777777" w:rsidTr="00E01831">
      <w:tc>
        <w:tcPr>
          <w:tcW w:w="1731" w:type="dxa"/>
          <w:noWrap/>
        </w:tcPr>
        <w:p w14:paraId="1A927CEA" w14:textId="77777777" w:rsidR="00E01831" w:rsidRDefault="00E01831">
          <w:pPr>
            <w:pStyle w:val="Pieddepage"/>
            <w:spacing w:line="18" w:lineRule="atLeast"/>
            <w:rPr>
              <w:rFonts w:ascii="Chaloult_Cond" w:hAnsi="Chaloult_Cond"/>
            </w:rPr>
          </w:pPr>
        </w:p>
      </w:tc>
      <w:tc>
        <w:tcPr>
          <w:tcW w:w="9296" w:type="dxa"/>
          <w:noWrap/>
        </w:tcPr>
        <w:p w14:paraId="00CEEBB0" w14:textId="472F49C3" w:rsidR="00E01831" w:rsidRDefault="00E00B06" w:rsidP="0004385F">
          <w:pPr>
            <w:pStyle w:val="Pieddepage"/>
            <w:spacing w:line="18" w:lineRule="atLeast"/>
            <w:jc w:val="center"/>
            <w:rPr>
              <w:rFonts w:ascii="Chaloult_Cond" w:hAnsi="Chaloult_Cond"/>
              <w:sz w:val="14"/>
            </w:rPr>
          </w:pPr>
          <w:r>
            <w:rPr>
              <w:rFonts w:ascii="Chaloult_Cond" w:hAnsi="Chaloult_Cond"/>
              <w:noProof/>
              <w:sz w:val="14"/>
            </w:rPr>
            <w:drawing>
              <wp:inline distT="0" distB="0" distL="0" distR="0" wp14:anchorId="7C2DAAC8" wp14:editId="679194AF">
                <wp:extent cx="5854700" cy="533400"/>
                <wp:effectExtent l="0" t="0" r="0" b="0"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470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7DF08B" w14:textId="77777777" w:rsidR="00201675" w:rsidRDefault="002016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1DEE3" w14:textId="77777777" w:rsidR="00224279" w:rsidRDefault="00224279">
      <w:r>
        <w:separator/>
      </w:r>
    </w:p>
  </w:footnote>
  <w:footnote w:type="continuationSeparator" w:id="0">
    <w:p w14:paraId="51C01EFD" w14:textId="77777777" w:rsidR="00224279" w:rsidRDefault="00224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84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3"/>
      <w:gridCol w:w="8261"/>
    </w:tblGrid>
    <w:tr w:rsidR="00761D2F" w14:paraId="4FAD8F8D" w14:textId="77777777" w:rsidTr="00152F7B">
      <w:trPr>
        <w:trHeight w:hRule="exact" w:val="1710"/>
      </w:trPr>
      <w:tc>
        <w:tcPr>
          <w:tcW w:w="6523" w:type="dxa"/>
        </w:tcPr>
        <w:p w14:paraId="30ADF4C7" w14:textId="4067B362" w:rsidR="00201675" w:rsidRDefault="00E00B06" w:rsidP="00F46B85">
          <w:pPr>
            <w:pStyle w:val="En-tte"/>
          </w:pPr>
          <w:r>
            <w:rPr>
              <w:noProof/>
            </w:rPr>
            <w:drawing>
              <wp:inline distT="0" distB="0" distL="0" distR="0" wp14:anchorId="65598C51" wp14:editId="50F8A29C">
                <wp:extent cx="3581400" cy="1066800"/>
                <wp:effectExtent l="0" t="0" r="0" b="0"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81400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1" w:type="dxa"/>
          <w:shd w:val="clear" w:color="auto" w:fill="auto"/>
        </w:tcPr>
        <w:p w14:paraId="1C9451A2" w14:textId="2B6FD96A" w:rsidR="00201675" w:rsidRDefault="00201675" w:rsidP="00761D2F">
          <w:pPr>
            <w:pStyle w:val="En-tte"/>
            <w:ind w:left="-5"/>
          </w:pPr>
        </w:p>
        <w:p w14:paraId="6082617C" w14:textId="04E2C4C4" w:rsidR="00571123" w:rsidRDefault="00571123" w:rsidP="00761D2F">
          <w:pPr>
            <w:pStyle w:val="En-tte"/>
            <w:ind w:left="-5"/>
          </w:pPr>
        </w:p>
        <w:p w14:paraId="0AA34A34" w14:textId="35626CCE" w:rsidR="00571123" w:rsidRDefault="00571123" w:rsidP="00761D2F">
          <w:pPr>
            <w:pStyle w:val="En-tte"/>
            <w:ind w:left="-5"/>
          </w:pPr>
        </w:p>
        <w:p w14:paraId="1BF4F25B" w14:textId="77777777" w:rsidR="00571123" w:rsidRDefault="00571123" w:rsidP="00761D2F">
          <w:pPr>
            <w:pStyle w:val="En-tte"/>
            <w:ind w:left="-5"/>
          </w:pPr>
        </w:p>
        <w:p w14:paraId="010C7771" w14:textId="77777777" w:rsidR="00F46B85" w:rsidRDefault="00F46B85" w:rsidP="00761D2F">
          <w:pPr>
            <w:pStyle w:val="En-tte"/>
            <w:ind w:left="-5"/>
          </w:pPr>
        </w:p>
        <w:p w14:paraId="564ED762" w14:textId="77777777" w:rsidR="00F46B85" w:rsidRDefault="00F46B85" w:rsidP="00761D2F">
          <w:pPr>
            <w:pStyle w:val="En-tte"/>
            <w:ind w:left="-5"/>
          </w:pPr>
        </w:p>
        <w:p w14:paraId="29A9A053" w14:textId="77777777" w:rsidR="00F46B85" w:rsidRDefault="00F46B85" w:rsidP="00F46B85">
          <w:pPr>
            <w:pStyle w:val="En-tte"/>
          </w:pPr>
        </w:p>
        <w:p w14:paraId="6B78474C" w14:textId="46B89EE9" w:rsidR="00F46B85" w:rsidRDefault="00F46B85" w:rsidP="00761D2F">
          <w:pPr>
            <w:pStyle w:val="En-tte"/>
            <w:ind w:left="-5"/>
          </w:pPr>
        </w:p>
        <w:p w14:paraId="33B52C6F" w14:textId="77777777" w:rsidR="00571123" w:rsidRDefault="00571123" w:rsidP="00761D2F">
          <w:pPr>
            <w:pStyle w:val="En-tte"/>
            <w:ind w:left="-5"/>
          </w:pPr>
        </w:p>
        <w:p w14:paraId="005422D4" w14:textId="77777777" w:rsidR="00F46B85" w:rsidRDefault="00F46B85" w:rsidP="00761D2F">
          <w:pPr>
            <w:pStyle w:val="En-tte"/>
            <w:ind w:left="-5"/>
          </w:pPr>
        </w:p>
        <w:p w14:paraId="36C8C801" w14:textId="77777777" w:rsidR="00F46B85" w:rsidRDefault="00F46B85" w:rsidP="00761D2F">
          <w:pPr>
            <w:pStyle w:val="En-tte"/>
            <w:ind w:left="-5"/>
          </w:pPr>
        </w:p>
      </w:tc>
    </w:tr>
  </w:tbl>
  <w:p w14:paraId="0BDC154C" w14:textId="77777777" w:rsidR="00571123" w:rsidRDefault="005711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D585"/>
      </v:shape>
    </w:pict>
  </w:numPicBullet>
  <w:abstractNum w:abstractNumId="0" w15:restartNumberingAfterBreak="0">
    <w:nsid w:val="03AD3966"/>
    <w:multiLevelType w:val="hybridMultilevel"/>
    <w:tmpl w:val="5312517C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65DE3"/>
    <w:multiLevelType w:val="hybridMultilevel"/>
    <w:tmpl w:val="AF20FD9A"/>
    <w:lvl w:ilvl="0" w:tplc="C1B85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F0C27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E23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062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724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8E2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A8C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AD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209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97C29"/>
    <w:multiLevelType w:val="hybridMultilevel"/>
    <w:tmpl w:val="212CE1BC"/>
    <w:lvl w:ilvl="0" w:tplc="C1B85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47FFC"/>
    <w:multiLevelType w:val="hybridMultilevel"/>
    <w:tmpl w:val="82A223C6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B6A31"/>
    <w:multiLevelType w:val="hybridMultilevel"/>
    <w:tmpl w:val="F7C2791A"/>
    <w:lvl w:ilvl="0" w:tplc="0C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467485"/>
    <w:multiLevelType w:val="hybridMultilevel"/>
    <w:tmpl w:val="98C069D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mic Sans MS" w:hAnsi="Comic Sans MS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036DC"/>
    <w:multiLevelType w:val="hybridMultilevel"/>
    <w:tmpl w:val="8C3C5FA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42B66"/>
    <w:multiLevelType w:val="multilevel"/>
    <w:tmpl w:val="54B8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85"/>
    <w:rsid w:val="00012D62"/>
    <w:rsid w:val="0001759D"/>
    <w:rsid w:val="000276B0"/>
    <w:rsid w:val="00041EAF"/>
    <w:rsid w:val="0004385F"/>
    <w:rsid w:val="00050206"/>
    <w:rsid w:val="00061206"/>
    <w:rsid w:val="0008571C"/>
    <w:rsid w:val="000870BA"/>
    <w:rsid w:val="00093F54"/>
    <w:rsid w:val="000A40EF"/>
    <w:rsid w:val="000B76BF"/>
    <w:rsid w:val="000C3FC6"/>
    <w:rsid w:val="000E4E4D"/>
    <w:rsid w:val="000F51C1"/>
    <w:rsid w:val="000F71B8"/>
    <w:rsid w:val="001117E7"/>
    <w:rsid w:val="00137F44"/>
    <w:rsid w:val="00143E6E"/>
    <w:rsid w:val="00152F7B"/>
    <w:rsid w:val="00160FA1"/>
    <w:rsid w:val="00163204"/>
    <w:rsid w:val="001679E3"/>
    <w:rsid w:val="001840D1"/>
    <w:rsid w:val="00186E6F"/>
    <w:rsid w:val="00192404"/>
    <w:rsid w:val="00194BF4"/>
    <w:rsid w:val="00195A19"/>
    <w:rsid w:val="0019703F"/>
    <w:rsid w:val="00197C43"/>
    <w:rsid w:val="001B156F"/>
    <w:rsid w:val="001E29C6"/>
    <w:rsid w:val="001E3251"/>
    <w:rsid w:val="001F1E7C"/>
    <w:rsid w:val="00201675"/>
    <w:rsid w:val="00221892"/>
    <w:rsid w:val="00224279"/>
    <w:rsid w:val="00227885"/>
    <w:rsid w:val="00250B66"/>
    <w:rsid w:val="002746F1"/>
    <w:rsid w:val="00280619"/>
    <w:rsid w:val="0028649B"/>
    <w:rsid w:val="00294194"/>
    <w:rsid w:val="0029519C"/>
    <w:rsid w:val="002C7FDA"/>
    <w:rsid w:val="002D52B2"/>
    <w:rsid w:val="002E0A93"/>
    <w:rsid w:val="002F2FCA"/>
    <w:rsid w:val="002F4525"/>
    <w:rsid w:val="002F72C6"/>
    <w:rsid w:val="00300F53"/>
    <w:rsid w:val="00303C18"/>
    <w:rsid w:val="00315809"/>
    <w:rsid w:val="003171D9"/>
    <w:rsid w:val="00322FDA"/>
    <w:rsid w:val="003307B8"/>
    <w:rsid w:val="0033309B"/>
    <w:rsid w:val="0037793D"/>
    <w:rsid w:val="003A3DBD"/>
    <w:rsid w:val="003B0662"/>
    <w:rsid w:val="003D0B70"/>
    <w:rsid w:val="003D52EF"/>
    <w:rsid w:val="00421B70"/>
    <w:rsid w:val="0043569C"/>
    <w:rsid w:val="00446FFB"/>
    <w:rsid w:val="0045457A"/>
    <w:rsid w:val="00460EE4"/>
    <w:rsid w:val="00492B47"/>
    <w:rsid w:val="004937A0"/>
    <w:rsid w:val="004C46AB"/>
    <w:rsid w:val="004D11B2"/>
    <w:rsid w:val="004E29B4"/>
    <w:rsid w:val="004F3050"/>
    <w:rsid w:val="00537FDC"/>
    <w:rsid w:val="005578A1"/>
    <w:rsid w:val="00563F48"/>
    <w:rsid w:val="00565825"/>
    <w:rsid w:val="00571123"/>
    <w:rsid w:val="00577E76"/>
    <w:rsid w:val="005802BB"/>
    <w:rsid w:val="00591864"/>
    <w:rsid w:val="005B17EA"/>
    <w:rsid w:val="005C1BAD"/>
    <w:rsid w:val="005E1AAB"/>
    <w:rsid w:val="005E1B9D"/>
    <w:rsid w:val="005E4C3D"/>
    <w:rsid w:val="005F47E2"/>
    <w:rsid w:val="0061665D"/>
    <w:rsid w:val="006411CC"/>
    <w:rsid w:val="00645D04"/>
    <w:rsid w:val="00657A30"/>
    <w:rsid w:val="00661BE9"/>
    <w:rsid w:val="00682D5E"/>
    <w:rsid w:val="00690FBB"/>
    <w:rsid w:val="006950D4"/>
    <w:rsid w:val="006C0F3D"/>
    <w:rsid w:val="006C2EF5"/>
    <w:rsid w:val="006C3461"/>
    <w:rsid w:val="006D5E76"/>
    <w:rsid w:val="006E7634"/>
    <w:rsid w:val="006F20CF"/>
    <w:rsid w:val="006F45F9"/>
    <w:rsid w:val="00704DB4"/>
    <w:rsid w:val="00713C5B"/>
    <w:rsid w:val="0072259C"/>
    <w:rsid w:val="00761C64"/>
    <w:rsid w:val="00761D2F"/>
    <w:rsid w:val="007826B7"/>
    <w:rsid w:val="007B1868"/>
    <w:rsid w:val="007B18BB"/>
    <w:rsid w:val="008125B3"/>
    <w:rsid w:val="00826E5B"/>
    <w:rsid w:val="00831085"/>
    <w:rsid w:val="00842F6F"/>
    <w:rsid w:val="00847091"/>
    <w:rsid w:val="0085711F"/>
    <w:rsid w:val="00860D82"/>
    <w:rsid w:val="0086235B"/>
    <w:rsid w:val="00864652"/>
    <w:rsid w:val="00876504"/>
    <w:rsid w:val="00876A6C"/>
    <w:rsid w:val="0088039B"/>
    <w:rsid w:val="008960A4"/>
    <w:rsid w:val="008B05BF"/>
    <w:rsid w:val="008D2C84"/>
    <w:rsid w:val="008D40FD"/>
    <w:rsid w:val="008F4D5A"/>
    <w:rsid w:val="0090074D"/>
    <w:rsid w:val="0092713E"/>
    <w:rsid w:val="009366E9"/>
    <w:rsid w:val="0096313F"/>
    <w:rsid w:val="0096411D"/>
    <w:rsid w:val="00964341"/>
    <w:rsid w:val="00965CAC"/>
    <w:rsid w:val="00965EBE"/>
    <w:rsid w:val="009667A1"/>
    <w:rsid w:val="009728E8"/>
    <w:rsid w:val="009729D9"/>
    <w:rsid w:val="009767FA"/>
    <w:rsid w:val="00992112"/>
    <w:rsid w:val="009A5A98"/>
    <w:rsid w:val="009A626E"/>
    <w:rsid w:val="009F42E1"/>
    <w:rsid w:val="00A12F19"/>
    <w:rsid w:val="00A2374A"/>
    <w:rsid w:val="00A24590"/>
    <w:rsid w:val="00A25803"/>
    <w:rsid w:val="00A43622"/>
    <w:rsid w:val="00A5670D"/>
    <w:rsid w:val="00A75362"/>
    <w:rsid w:val="00A94F75"/>
    <w:rsid w:val="00AA26FC"/>
    <w:rsid w:val="00AC283B"/>
    <w:rsid w:val="00AD0024"/>
    <w:rsid w:val="00AD51BB"/>
    <w:rsid w:val="00AF5278"/>
    <w:rsid w:val="00B1332F"/>
    <w:rsid w:val="00B16A58"/>
    <w:rsid w:val="00B24767"/>
    <w:rsid w:val="00B41894"/>
    <w:rsid w:val="00B542D5"/>
    <w:rsid w:val="00B702EC"/>
    <w:rsid w:val="00B81B88"/>
    <w:rsid w:val="00B91F63"/>
    <w:rsid w:val="00BA253F"/>
    <w:rsid w:val="00BA29D7"/>
    <w:rsid w:val="00BC6C02"/>
    <w:rsid w:val="00BE0C27"/>
    <w:rsid w:val="00C15A0E"/>
    <w:rsid w:val="00C2448B"/>
    <w:rsid w:val="00C55820"/>
    <w:rsid w:val="00C57F6E"/>
    <w:rsid w:val="00C85672"/>
    <w:rsid w:val="00CA35F9"/>
    <w:rsid w:val="00CC18CB"/>
    <w:rsid w:val="00CE1117"/>
    <w:rsid w:val="00CE1EC9"/>
    <w:rsid w:val="00CF2D38"/>
    <w:rsid w:val="00D324CB"/>
    <w:rsid w:val="00D36A71"/>
    <w:rsid w:val="00D36D57"/>
    <w:rsid w:val="00D520FC"/>
    <w:rsid w:val="00D71BC4"/>
    <w:rsid w:val="00D87903"/>
    <w:rsid w:val="00DA4AE3"/>
    <w:rsid w:val="00DB02DE"/>
    <w:rsid w:val="00DC07A6"/>
    <w:rsid w:val="00DE21F6"/>
    <w:rsid w:val="00DF28F8"/>
    <w:rsid w:val="00E00B06"/>
    <w:rsid w:val="00E01831"/>
    <w:rsid w:val="00E13243"/>
    <w:rsid w:val="00E20355"/>
    <w:rsid w:val="00E2177A"/>
    <w:rsid w:val="00E21C15"/>
    <w:rsid w:val="00E345D5"/>
    <w:rsid w:val="00E3496A"/>
    <w:rsid w:val="00E83B96"/>
    <w:rsid w:val="00E84959"/>
    <w:rsid w:val="00ED423C"/>
    <w:rsid w:val="00ED6D35"/>
    <w:rsid w:val="00EE7822"/>
    <w:rsid w:val="00F223C2"/>
    <w:rsid w:val="00F246B6"/>
    <w:rsid w:val="00F354FD"/>
    <w:rsid w:val="00F44BFB"/>
    <w:rsid w:val="00F46B85"/>
    <w:rsid w:val="00F755F2"/>
    <w:rsid w:val="00FB0A3C"/>
    <w:rsid w:val="00FC5BEE"/>
    <w:rsid w:val="00FD65CF"/>
    <w:rsid w:val="00FE44A1"/>
    <w:rsid w:val="00FE5655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oNotEmbedSmartTags/>
  <w:decimalSymbol w:val=","/>
  <w:listSeparator w:val=";"/>
  <w14:docId w14:val="029D5723"/>
  <w15:chartTrackingRefBased/>
  <w15:docId w15:val="{4957DDC8-4B2C-B542-B7B9-DF3B3BCF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Paragraphedeliste">
    <w:name w:val="List Paragraph"/>
    <w:basedOn w:val="Normal"/>
    <w:uiPriority w:val="34"/>
    <w:qFormat/>
    <w:rsid w:val="006C34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6C3461"/>
    <w:rPr>
      <w:color w:val="0563C1" w:themeColor="hyperlink"/>
      <w:u w:val="single"/>
    </w:rPr>
  </w:style>
  <w:style w:type="paragraph" w:customStyle="1" w:styleId="Default">
    <w:name w:val="Default"/>
    <w:rsid w:val="00ED6D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0B76B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31085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1B1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9A5A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0EA7F4D48E534AB3E34C4FB8E2FB27" ma:contentTypeVersion="14" ma:contentTypeDescription="Crée un document." ma:contentTypeScope="" ma:versionID="8427f642d259306bb4ef171bf74d9de7">
  <xsd:schema xmlns:xsd="http://www.w3.org/2001/XMLSchema" xmlns:xs="http://www.w3.org/2001/XMLSchema" xmlns:p="http://schemas.microsoft.com/office/2006/metadata/properties" xmlns:ns2="7146ec55-f39d-4a94-a377-bcf2e64ce072" xmlns:ns3="b93d8188-52d3-4b8a-9670-91d5f262af24" targetNamespace="http://schemas.microsoft.com/office/2006/metadata/properties" ma:root="true" ma:fieldsID="ef4a436d6618d63ae4cf2e29b8b93396" ns2:_="" ns3:_="">
    <xsd:import namespace="7146ec55-f39d-4a94-a377-bcf2e64ce072"/>
    <xsd:import namespace="b93d8188-52d3-4b8a-9670-91d5f262a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6ec55-f39d-4a94-a377-bcf2e64ce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d8188-52d3-4b8a-9670-91d5f262a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ce48ad4-ff32-48e4-877e-b0f17697b079}" ma:internalName="TaxCatchAll" ma:showField="CatchAllData" ma:web="b93d8188-52d3-4b8a-9670-91d5f262af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6ec55-f39d-4a94-a377-bcf2e64ce072">
      <Terms xmlns="http://schemas.microsoft.com/office/infopath/2007/PartnerControls"/>
    </lcf76f155ced4ddcb4097134ff3c332f>
    <TaxCatchAll xmlns="b93d8188-52d3-4b8a-9670-91d5f262af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8EB807-B775-4AEB-8661-264D317A9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6ec55-f39d-4a94-a377-bcf2e64ce072"/>
    <ds:schemaRef ds:uri="b93d8188-52d3-4b8a-9670-91d5f262a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A824D4-BEE6-4B25-BC4D-555B15AE78B8}">
  <ds:schemaRefs>
    <ds:schemaRef ds:uri="7146ec55-f39d-4a94-a377-bcf2e64ce072"/>
    <ds:schemaRef ds:uri="http://schemas.microsoft.com/office/2006/documentManagement/types"/>
    <ds:schemaRef ds:uri="http://schemas.microsoft.com/office/2006/metadata/properties"/>
    <ds:schemaRef ds:uri="http://purl.org/dc/elements/1.1/"/>
    <ds:schemaRef ds:uri="b93d8188-52d3-4b8a-9670-91d5f262af2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36461B-D0DB-4371-A582-D8903019F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E1FA7F-95A0-44CA-AF26-0133F72C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subject/>
  <dc:creator>Utilisateur de Microsoft Office</dc:creator>
  <cp:keywords/>
  <dc:description/>
  <cp:lastModifiedBy>Tamda Laila</cp:lastModifiedBy>
  <cp:revision>2</cp:revision>
  <cp:lastPrinted>2024-04-07T19:31:00Z</cp:lastPrinted>
  <dcterms:created xsi:type="dcterms:W3CDTF">2025-03-27T21:35:00Z</dcterms:created>
  <dcterms:modified xsi:type="dcterms:W3CDTF">2025-03-27T21:35:00Z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0x010100AB0EA7F4D48E534AB3E34C4FB8E2FB27</vt:lpwstr>
  </property>
</Properties>
</file>